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7FDA356C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724E7">
              <w:rPr>
                <w:rFonts w:ascii="Arial" w:hAnsi="Arial" w:cs="Arial"/>
                <w:b/>
              </w:rPr>
              <w:t>LINGUAGENS</w:t>
            </w:r>
            <w:r w:rsidR="00051F8D">
              <w:rPr>
                <w:rFonts w:ascii="Arial" w:hAnsi="Arial" w:cs="Arial"/>
                <w:b/>
              </w:rPr>
              <w:t>/ CONTAÇÃO DE HISTÓRIA.</w:t>
            </w:r>
            <w:bookmarkStart w:id="0" w:name="_GoBack"/>
            <w:bookmarkEnd w:id="0"/>
          </w:p>
          <w:p w14:paraId="67F36446" w14:textId="32B24463" w:rsidR="00357B11" w:rsidRDefault="00FE46AA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7D3F6C">
              <w:rPr>
                <w:rFonts w:ascii="Arial" w:hAnsi="Arial" w:cs="Arial"/>
                <w:b/>
              </w:rPr>
              <w:t>JANEIRO/</w:t>
            </w:r>
            <w:r w:rsidR="00F963A5">
              <w:rPr>
                <w:rFonts w:ascii="Arial" w:hAnsi="Arial" w:cs="Arial"/>
                <w:b/>
              </w:rPr>
              <w:t>2022</w:t>
            </w:r>
            <w:r w:rsidR="00AC243A">
              <w:rPr>
                <w:rFonts w:ascii="Arial" w:hAnsi="Arial" w:cs="Arial"/>
                <w:b/>
              </w:rPr>
              <w:t xml:space="preserve"> –</w:t>
            </w:r>
            <w:r w:rsidR="006E4FCF">
              <w:rPr>
                <w:rFonts w:ascii="Arial" w:hAnsi="Arial" w:cs="Arial"/>
                <w:b/>
              </w:rPr>
              <w:t>(</w:t>
            </w:r>
            <w:r w:rsidR="00F51883">
              <w:rPr>
                <w:rFonts w:ascii="Arial" w:hAnsi="Arial" w:cs="Arial"/>
                <w:b/>
              </w:rPr>
              <w:t>FÉRIAS</w:t>
            </w:r>
            <w:r w:rsidR="006E4FCF">
              <w:rPr>
                <w:rFonts w:ascii="Arial" w:hAnsi="Arial" w:cs="Arial"/>
                <w:b/>
              </w:rPr>
              <w:t>)</w:t>
            </w:r>
            <w:r w:rsidR="00F51883">
              <w:rPr>
                <w:rFonts w:ascii="Arial" w:hAnsi="Arial" w:cs="Arial"/>
                <w:b/>
              </w:rPr>
              <w:t>.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A128DC">
        <w:trPr>
          <w:trHeight w:val="10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47C6C8F4" w:rsidR="00357B11" w:rsidRDefault="00357B11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2623AF">
              <w:rPr>
                <w:szCs w:val="28"/>
              </w:rPr>
              <w:t xml:space="preserve">03- </w:t>
            </w:r>
            <w:r w:rsidR="007D3F6C">
              <w:rPr>
                <w:szCs w:val="28"/>
              </w:rPr>
              <w:t>01</w:t>
            </w:r>
            <w:proofErr w:type="gramStart"/>
            <w:r w:rsidR="007D3F6C">
              <w:rPr>
                <w:szCs w:val="28"/>
              </w:rPr>
              <w:t xml:space="preserve"> </w:t>
            </w:r>
            <w:r w:rsidR="002623AF">
              <w:rPr>
                <w:szCs w:val="28"/>
              </w:rPr>
              <w:t xml:space="preserve"> </w:t>
            </w:r>
            <w:proofErr w:type="gramEnd"/>
            <w:r w:rsidR="002623AF">
              <w:rPr>
                <w:szCs w:val="2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308BC517" w:rsidR="00357B11" w:rsidRDefault="005132DC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 (04- 01) - </w:t>
            </w:r>
            <w:r w:rsidR="00F163E4">
              <w:rPr>
                <w:szCs w:val="2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7D14CF1B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5132DC">
              <w:rPr>
                <w:szCs w:val="28"/>
              </w:rPr>
              <w:t>(05-01)</w:t>
            </w:r>
            <w:r>
              <w:rPr>
                <w:szCs w:val="28"/>
              </w:rPr>
              <w:t xml:space="preserve"> </w:t>
            </w:r>
            <w:r w:rsidR="005132DC">
              <w:rPr>
                <w:szCs w:val="28"/>
              </w:rPr>
              <w:t>-</w:t>
            </w:r>
            <w:r w:rsidR="00F163E4">
              <w:rPr>
                <w:szCs w:val="28"/>
              </w:rPr>
              <w:t xml:space="preserve"> Férias.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1E151FA4" w:rsidR="00357B11" w:rsidRDefault="0094110A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 (06-</w:t>
            </w:r>
            <w:r w:rsidR="006934C7">
              <w:rPr>
                <w:szCs w:val="28"/>
              </w:rPr>
              <w:t>01) -</w:t>
            </w:r>
            <w:r>
              <w:rPr>
                <w:szCs w:val="28"/>
              </w:rPr>
              <w:t xml:space="preserve"> </w:t>
            </w:r>
            <w:r w:rsidR="00F163E4">
              <w:rPr>
                <w:szCs w:val="28"/>
              </w:rPr>
              <w:t>Férias.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66C6D93C" w:rsidR="00357B11" w:rsidRDefault="006934C7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 (07-01) - </w:t>
            </w:r>
            <w:r w:rsidR="00F163E4">
              <w:rPr>
                <w:szCs w:val="28"/>
              </w:rPr>
              <w:t>Férias.</w:t>
            </w:r>
          </w:p>
        </w:tc>
      </w:tr>
      <w:tr w:rsidR="00567F97" w14:paraId="584278DD" w14:textId="77777777" w:rsidTr="00A128DC">
        <w:trPr>
          <w:trHeight w:val="112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61E0790B" w:rsidR="00357B11" w:rsidRDefault="006C122F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(10-01) </w:t>
            </w:r>
            <w:proofErr w:type="gramStart"/>
            <w:r>
              <w:rPr>
                <w:szCs w:val="28"/>
              </w:rPr>
              <w:t>-</w:t>
            </w:r>
            <w:r w:rsidR="00F163E4">
              <w:rPr>
                <w:szCs w:val="28"/>
              </w:rPr>
              <w:t>Férias</w:t>
            </w:r>
            <w:proofErr w:type="gramEnd"/>
            <w:r w:rsidR="00F163E4">
              <w:rPr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752A172F" w:rsidR="00357B11" w:rsidRDefault="006C122F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(11-01) </w:t>
            </w:r>
            <w:proofErr w:type="gramStart"/>
            <w:r>
              <w:rPr>
                <w:szCs w:val="28"/>
              </w:rPr>
              <w:t>-</w:t>
            </w:r>
            <w:r w:rsidR="00F163E4">
              <w:rPr>
                <w:szCs w:val="28"/>
              </w:rPr>
              <w:t>Férias</w:t>
            </w:r>
            <w:proofErr w:type="gramEnd"/>
            <w:r w:rsidR="00F163E4">
              <w:rPr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4170AF79" w:rsidR="00357B11" w:rsidRDefault="005C5F4B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(12-01) - </w:t>
            </w:r>
            <w:r w:rsidR="00F163E4">
              <w:rPr>
                <w:szCs w:val="28"/>
              </w:rPr>
              <w:t>Férias.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56D6FA44" w:rsidR="00357B11" w:rsidRDefault="005C5F4B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(13-01)- </w:t>
            </w:r>
            <w:r w:rsidR="00F163E4">
              <w:rPr>
                <w:szCs w:val="28"/>
              </w:rPr>
              <w:t>Férias.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613B6CD5" w:rsidR="00357B11" w:rsidRDefault="005C5F4B" w:rsidP="00567F97">
            <w:pPr>
              <w:rPr>
                <w:szCs w:val="28"/>
              </w:rPr>
            </w:pPr>
            <w:r>
              <w:rPr>
                <w:szCs w:val="28"/>
              </w:rPr>
              <w:t>(14-01)-</w:t>
            </w:r>
            <w:r w:rsidR="00F163E4">
              <w:rPr>
                <w:szCs w:val="28"/>
              </w:rPr>
              <w:t>Férias.</w:t>
            </w:r>
          </w:p>
        </w:tc>
      </w:tr>
      <w:tr w:rsidR="00567F97" w14:paraId="5132D9EC" w14:textId="77777777" w:rsidTr="00A128DC">
        <w:trPr>
          <w:trHeight w:val="117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63256262" w:rsidR="00357B11" w:rsidRDefault="009F05C9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(17-01) </w:t>
            </w:r>
            <w:proofErr w:type="gramStart"/>
            <w:r>
              <w:rPr>
                <w:szCs w:val="28"/>
              </w:rPr>
              <w:t>-</w:t>
            </w:r>
            <w:r w:rsidR="00F163E4">
              <w:rPr>
                <w:szCs w:val="28"/>
              </w:rPr>
              <w:t>Férias</w:t>
            </w:r>
            <w:proofErr w:type="gramEnd"/>
            <w:r w:rsidR="00F163E4">
              <w:rPr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593936B9" w:rsidR="00357B11" w:rsidRDefault="009F05C9" w:rsidP="00567F97">
            <w:pPr>
              <w:rPr>
                <w:szCs w:val="28"/>
              </w:rPr>
            </w:pPr>
            <w:r>
              <w:rPr>
                <w:szCs w:val="28"/>
              </w:rPr>
              <w:t>(18-01) Férias</w:t>
            </w:r>
            <w:r w:rsidR="00F163E4">
              <w:rPr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605A1F51" w:rsidR="00357B11" w:rsidRDefault="009F05C9" w:rsidP="00A02AC0">
            <w:pPr>
              <w:rPr>
                <w:szCs w:val="28"/>
              </w:rPr>
            </w:pPr>
            <w:r>
              <w:rPr>
                <w:szCs w:val="28"/>
              </w:rPr>
              <w:t>(19-</w:t>
            </w:r>
            <w:r w:rsidR="007A2B87">
              <w:rPr>
                <w:szCs w:val="28"/>
              </w:rPr>
              <w:t>01) -</w:t>
            </w:r>
            <w:r w:rsidR="00A15E5A">
              <w:rPr>
                <w:szCs w:val="28"/>
              </w:rPr>
              <w:t xml:space="preserve"> Férias</w:t>
            </w:r>
            <w:r w:rsidR="00F163E4">
              <w:rPr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45302026" w:rsidR="00357B11" w:rsidRDefault="00A15E5A" w:rsidP="00567F97">
            <w:pPr>
              <w:rPr>
                <w:szCs w:val="28"/>
              </w:rPr>
            </w:pPr>
            <w:r>
              <w:rPr>
                <w:szCs w:val="28"/>
              </w:rPr>
              <w:t>(20-</w:t>
            </w:r>
            <w:r w:rsidR="007A2B87">
              <w:rPr>
                <w:szCs w:val="28"/>
              </w:rPr>
              <w:t>01) -</w:t>
            </w:r>
            <w:r>
              <w:rPr>
                <w:szCs w:val="28"/>
              </w:rPr>
              <w:t xml:space="preserve"> </w:t>
            </w:r>
            <w:r w:rsidR="00F163E4">
              <w:rPr>
                <w:szCs w:val="28"/>
              </w:rPr>
              <w:t>Férias.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007CA016" w:rsidR="00357B11" w:rsidRDefault="00A15E5A" w:rsidP="00567F97">
            <w:pPr>
              <w:rPr>
                <w:szCs w:val="28"/>
              </w:rPr>
            </w:pPr>
            <w:r>
              <w:rPr>
                <w:szCs w:val="28"/>
              </w:rPr>
              <w:t>(21-</w:t>
            </w:r>
            <w:r w:rsidR="007A2B87">
              <w:rPr>
                <w:szCs w:val="28"/>
              </w:rPr>
              <w:t>01) -</w:t>
            </w:r>
            <w:r>
              <w:rPr>
                <w:szCs w:val="28"/>
              </w:rPr>
              <w:t xml:space="preserve"> </w:t>
            </w:r>
            <w:r w:rsidR="00F163E4">
              <w:rPr>
                <w:szCs w:val="28"/>
              </w:rPr>
              <w:t>Férias.</w:t>
            </w:r>
          </w:p>
        </w:tc>
      </w:tr>
      <w:tr w:rsidR="00567F97" w14:paraId="2300EA78" w14:textId="77777777" w:rsidTr="00A128DC">
        <w:trPr>
          <w:trHeight w:val="124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459C54DB" w:rsidR="00357B11" w:rsidRDefault="00C55DA9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(24-01) - </w:t>
            </w:r>
            <w:r w:rsidR="00F163E4">
              <w:rPr>
                <w:szCs w:val="2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6ED809C3" w:rsidR="00357B11" w:rsidRDefault="00C55DA9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(25-01) - </w:t>
            </w:r>
            <w:r w:rsidR="00F163E4">
              <w:rPr>
                <w:szCs w:val="2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56E444D0" w:rsidR="00357B11" w:rsidRDefault="00C55DA9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(26-01) - </w:t>
            </w:r>
            <w:r w:rsidR="00F163E4">
              <w:rPr>
                <w:szCs w:val="28"/>
              </w:rPr>
              <w:t>Férias.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595C00BB" w:rsidR="00357B11" w:rsidRDefault="00C55DA9" w:rsidP="00567F97">
            <w:pPr>
              <w:rPr>
                <w:szCs w:val="28"/>
              </w:rPr>
            </w:pPr>
            <w:r>
              <w:rPr>
                <w:szCs w:val="28"/>
              </w:rPr>
              <w:t>(27-</w:t>
            </w:r>
            <w:r w:rsidR="007A2B87">
              <w:rPr>
                <w:szCs w:val="28"/>
              </w:rPr>
              <w:t>01) -</w:t>
            </w:r>
            <w:r>
              <w:rPr>
                <w:szCs w:val="28"/>
              </w:rPr>
              <w:t xml:space="preserve"> </w:t>
            </w:r>
            <w:r w:rsidR="00F163E4">
              <w:rPr>
                <w:szCs w:val="28"/>
              </w:rPr>
              <w:t>Férias.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30E8A47A" w:rsidR="00357B11" w:rsidRDefault="00C55DA9" w:rsidP="00567F97">
            <w:pPr>
              <w:rPr>
                <w:szCs w:val="28"/>
              </w:rPr>
            </w:pPr>
            <w:r>
              <w:rPr>
                <w:szCs w:val="28"/>
              </w:rPr>
              <w:t>(28-</w:t>
            </w:r>
            <w:r w:rsidR="007A2B87">
              <w:rPr>
                <w:szCs w:val="28"/>
              </w:rPr>
              <w:t>01) -</w:t>
            </w:r>
            <w:r>
              <w:rPr>
                <w:szCs w:val="28"/>
              </w:rPr>
              <w:t xml:space="preserve"> </w:t>
            </w:r>
            <w:r w:rsidR="00F163E4">
              <w:rPr>
                <w:szCs w:val="28"/>
              </w:rPr>
              <w:t>Férias.</w:t>
            </w:r>
          </w:p>
        </w:tc>
      </w:tr>
      <w:tr w:rsidR="00AB2AF2" w14:paraId="57DF0FF2" w14:textId="77777777" w:rsidTr="00A128DC">
        <w:trPr>
          <w:trHeight w:val="113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AC18B4" w14:textId="15BB4D55" w:rsidR="00AB2AF2" w:rsidRDefault="00AB2AF2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B483" w14:textId="14F0CF49" w:rsidR="00AB2AF2" w:rsidRDefault="001360FE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(31-01)- </w:t>
            </w:r>
            <w:r w:rsidR="00F163E4">
              <w:rPr>
                <w:szCs w:val="2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00D9" w14:textId="77777777" w:rsidR="00AB2AF2" w:rsidRDefault="00AB2AF2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56F3" w14:textId="77777777" w:rsidR="00AB2AF2" w:rsidRDefault="00AB2AF2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AB7A" w14:textId="77777777" w:rsidR="00AB2AF2" w:rsidRDefault="00AB2AF2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4343" w14:textId="77777777" w:rsidR="00AB2AF2" w:rsidRDefault="00AB2AF2" w:rsidP="00567F97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AFFED" w14:textId="77777777" w:rsidR="00EC11F8" w:rsidRDefault="00EC11F8" w:rsidP="00172C90">
      <w:r>
        <w:separator/>
      </w:r>
    </w:p>
  </w:endnote>
  <w:endnote w:type="continuationSeparator" w:id="0">
    <w:p w14:paraId="30B634C3" w14:textId="77777777" w:rsidR="00EC11F8" w:rsidRDefault="00EC11F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26E37" w14:textId="77777777" w:rsidR="00EC11F8" w:rsidRDefault="00EC11F8" w:rsidP="00172C90">
      <w:r>
        <w:separator/>
      </w:r>
    </w:p>
  </w:footnote>
  <w:footnote w:type="continuationSeparator" w:id="0">
    <w:p w14:paraId="368F37C9" w14:textId="77777777" w:rsidR="00EC11F8" w:rsidRDefault="00EC11F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1F8D"/>
    <w:rsid w:val="00064F00"/>
    <w:rsid w:val="000773DC"/>
    <w:rsid w:val="00081A32"/>
    <w:rsid w:val="000C4C01"/>
    <w:rsid w:val="001360FE"/>
    <w:rsid w:val="00172C90"/>
    <w:rsid w:val="002623AF"/>
    <w:rsid w:val="0026709E"/>
    <w:rsid w:val="00357B11"/>
    <w:rsid w:val="003878B1"/>
    <w:rsid w:val="005132DC"/>
    <w:rsid w:val="00567F97"/>
    <w:rsid w:val="005C5F4B"/>
    <w:rsid w:val="0064071B"/>
    <w:rsid w:val="006531A3"/>
    <w:rsid w:val="006934C7"/>
    <w:rsid w:val="006C122F"/>
    <w:rsid w:val="006E4FCF"/>
    <w:rsid w:val="007A2B87"/>
    <w:rsid w:val="007B1BA0"/>
    <w:rsid w:val="007D3F6C"/>
    <w:rsid w:val="00853031"/>
    <w:rsid w:val="008B1E4D"/>
    <w:rsid w:val="0094110A"/>
    <w:rsid w:val="009E77EF"/>
    <w:rsid w:val="009F05C9"/>
    <w:rsid w:val="00A02AC0"/>
    <w:rsid w:val="00A128DC"/>
    <w:rsid w:val="00A15E5A"/>
    <w:rsid w:val="00AB2AF2"/>
    <w:rsid w:val="00AC243A"/>
    <w:rsid w:val="00C55DA9"/>
    <w:rsid w:val="00C97610"/>
    <w:rsid w:val="00CD74A8"/>
    <w:rsid w:val="00D20509"/>
    <w:rsid w:val="00DF67E7"/>
    <w:rsid w:val="00EC11F8"/>
    <w:rsid w:val="00F163E4"/>
    <w:rsid w:val="00F51883"/>
    <w:rsid w:val="00F724E7"/>
    <w:rsid w:val="00F963A5"/>
    <w:rsid w:val="00FE02EA"/>
    <w:rsid w:val="00FE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89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34</cp:revision>
  <dcterms:created xsi:type="dcterms:W3CDTF">2020-08-03T15:58:00Z</dcterms:created>
  <dcterms:modified xsi:type="dcterms:W3CDTF">2022-02-04T18:09:00Z</dcterms:modified>
</cp:coreProperties>
</file>